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FF"/>
          <w:sz w:val="23"/>
          <w:szCs w:val="23"/>
        </w:rPr>
        <w:t>Header</w:t>
      </w:r>
    </w:p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Use Case Name: Access the free version of my book application by the customer</w:t>
      </w:r>
    </w:p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Scope: System</w:t>
      </w:r>
    </w:p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Actor: Customer</w:t>
      </w:r>
    </w:p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Pre-Condition: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Having an account in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my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>book</w:t>
      </w:r>
      <w:proofErr w:type="spellEnd"/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 application</w:t>
      </w:r>
    </w:p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Trigger: Logging into the application</w:t>
      </w:r>
    </w:p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Post-Condition: Using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my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>book</w:t>
      </w:r>
      <w:proofErr w:type="spellEnd"/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 application and all of its allowed features.</w:t>
      </w:r>
    </w:p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Main path/ Happy Flow: </w:t>
      </w:r>
    </w:p>
    <w:p w:rsidR="00267D4B" w:rsidRPr="00267D4B" w:rsidRDefault="00267D4B" w:rsidP="00267D4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The system will allow the user to log in to the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my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>book</w:t>
      </w:r>
      <w:proofErr w:type="spellEnd"/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 application with the users id and password.</w:t>
      </w:r>
    </w:p>
    <w:p w:rsidR="00267D4B" w:rsidRPr="00267D4B" w:rsidRDefault="00267D4B" w:rsidP="00267D4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The system will allow the user to access his/her account.</w:t>
      </w:r>
    </w:p>
    <w:p w:rsidR="00267D4B" w:rsidRPr="00267D4B" w:rsidRDefault="00267D4B" w:rsidP="00267D4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The system will allow the user to upload profile picture (2 </w:t>
      </w:r>
      <w:proofErr w:type="spellStart"/>
      <w:r w:rsidRPr="00267D4B">
        <w:rPr>
          <w:rFonts w:ascii="Arial" w:eastAsia="Times New Roman" w:hAnsi="Arial" w:cs="Arial"/>
          <w:color w:val="000000"/>
          <w:sz w:val="23"/>
          <w:szCs w:val="23"/>
        </w:rPr>
        <w:t>mb</w:t>
      </w:r>
      <w:proofErr w:type="spellEnd"/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), video (1mb), audio (1mb) and calendar reporting (birthdays, festivals, personal daily activities </w:t>
      </w:r>
      <w:proofErr w:type="spellStart"/>
      <w:r w:rsidRPr="00267D4B">
        <w:rPr>
          <w:rFonts w:ascii="Arial" w:eastAsia="Times New Roman" w:hAnsi="Arial" w:cs="Arial"/>
          <w:color w:val="000000"/>
          <w:sz w:val="23"/>
          <w:szCs w:val="23"/>
        </w:rPr>
        <w:t>upto</w:t>
      </w:r>
      <w:proofErr w:type="spellEnd"/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 2 </w:t>
      </w:r>
      <w:proofErr w:type="spellStart"/>
      <w:r w:rsidRPr="00267D4B">
        <w:rPr>
          <w:rFonts w:ascii="Arial" w:eastAsia="Times New Roman" w:hAnsi="Arial" w:cs="Arial"/>
          <w:color w:val="000000"/>
          <w:sz w:val="23"/>
          <w:szCs w:val="23"/>
        </w:rPr>
        <w:t>mb</w:t>
      </w:r>
      <w:proofErr w:type="spellEnd"/>
      <w:r w:rsidRPr="00267D4B">
        <w:rPr>
          <w:rFonts w:ascii="Arial" w:eastAsia="Times New Roman" w:hAnsi="Arial" w:cs="Arial"/>
          <w:color w:val="000000"/>
          <w:sz w:val="23"/>
          <w:szCs w:val="23"/>
        </w:rPr>
        <w:t>).</w:t>
      </w:r>
    </w:p>
    <w:p w:rsidR="00267D4B" w:rsidRPr="00267D4B" w:rsidRDefault="00267D4B" w:rsidP="00267D4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The system will allow the user to add </w:t>
      </w:r>
      <w:proofErr w:type="spellStart"/>
      <w:r w:rsidRPr="00267D4B">
        <w:rPr>
          <w:rFonts w:ascii="Arial" w:eastAsia="Times New Roman" w:hAnsi="Arial" w:cs="Arial"/>
          <w:color w:val="000000"/>
          <w:sz w:val="23"/>
          <w:szCs w:val="23"/>
        </w:rPr>
        <w:t>upto</w:t>
      </w:r>
      <w:proofErr w:type="spellEnd"/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 50 friends to the account, view their profile and comment.</w:t>
      </w:r>
    </w:p>
    <w:p w:rsidR="00267D4B" w:rsidRPr="00267D4B" w:rsidRDefault="00267D4B" w:rsidP="00267D4B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The system will notify the user that their profile is now complete.</w:t>
      </w:r>
    </w:p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Alternate Path: </w:t>
      </w:r>
    </w:p>
    <w:p w:rsidR="00267D4B" w:rsidRPr="00267D4B" w:rsidRDefault="00267D4B" w:rsidP="00267D4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1.1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ab/>
        <w:t>User enters incorrect user id.</w:t>
      </w:r>
    </w:p>
    <w:p w:rsidR="00267D4B" w:rsidRPr="00267D4B" w:rsidRDefault="00267D4B" w:rsidP="00267D4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1.1.1 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ab/>
        <w:t>User is allowed to re-enter his/her user id.</w:t>
      </w:r>
    </w:p>
    <w:p w:rsidR="00267D4B" w:rsidRPr="00267D4B" w:rsidRDefault="00267D4B" w:rsidP="00267D4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1.1.2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ab/>
        <w:t>If the right user id is entered</w:t>
      </w:r>
      <w:r>
        <w:rPr>
          <w:rFonts w:ascii="Arial" w:eastAsia="Times New Roman" w:hAnsi="Arial" w:cs="Arial"/>
          <w:color w:val="000000"/>
          <w:sz w:val="23"/>
          <w:szCs w:val="23"/>
        </w:rPr>
        <w:t>,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 go to step 1.2, else go to step 1.1.</w:t>
      </w:r>
    </w:p>
    <w:p w:rsidR="00267D4B" w:rsidRPr="00267D4B" w:rsidRDefault="00267D4B" w:rsidP="00267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7D4B" w:rsidRPr="00267D4B" w:rsidRDefault="00267D4B" w:rsidP="00267D4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1.2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ab/>
        <w:t>User enters incorrect Password.</w:t>
      </w:r>
    </w:p>
    <w:p w:rsidR="00267D4B" w:rsidRPr="00267D4B" w:rsidRDefault="00267D4B" w:rsidP="00267D4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1.2.1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ab/>
        <w:t xml:space="preserve">User is allowed to re-enter his/her password </w:t>
      </w:r>
      <w:proofErr w:type="spellStart"/>
      <w:r w:rsidRPr="00267D4B">
        <w:rPr>
          <w:rFonts w:ascii="Arial" w:eastAsia="Times New Roman" w:hAnsi="Arial" w:cs="Arial"/>
          <w:color w:val="000000"/>
          <w:sz w:val="23"/>
          <w:szCs w:val="23"/>
        </w:rPr>
        <w:t>upto</w:t>
      </w:r>
      <w:proofErr w:type="spellEnd"/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 3 times</w:t>
      </w:r>
    </w:p>
    <w:p w:rsidR="00267D4B" w:rsidRPr="00267D4B" w:rsidRDefault="00267D4B" w:rsidP="00267D4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>1.2.2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ab/>
        <w:t>If the password is right, go to step 2, else go to step 1.2</w:t>
      </w:r>
    </w:p>
    <w:p w:rsidR="00267D4B" w:rsidRDefault="00267D4B" w:rsidP="00267D4B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3"/>
          <w:szCs w:val="23"/>
        </w:rPr>
      </w:pPr>
      <w:r w:rsidRPr="00267D4B">
        <w:rPr>
          <w:rFonts w:ascii="Arial" w:eastAsia="Times New Roman" w:hAnsi="Arial" w:cs="Arial"/>
          <w:color w:val="000000"/>
          <w:sz w:val="23"/>
          <w:szCs w:val="23"/>
        </w:rPr>
        <w:t xml:space="preserve">1.2.3 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ab/>
        <w:t>If password is incorrect for all 3 times than the system locks out un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til user calls </w:t>
      </w:r>
      <w:r w:rsidRPr="00267D4B">
        <w:rPr>
          <w:rFonts w:ascii="Arial" w:eastAsia="Times New Roman" w:hAnsi="Arial" w:cs="Arial"/>
          <w:color w:val="000000"/>
          <w:sz w:val="23"/>
          <w:szCs w:val="23"/>
        </w:rPr>
        <w:t>customer service.</w:t>
      </w:r>
    </w:p>
    <w:p w:rsidR="004227E1" w:rsidRDefault="004227E1" w:rsidP="00267D4B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3"/>
          <w:szCs w:val="23"/>
        </w:rPr>
      </w:pPr>
    </w:p>
    <w:p w:rsidR="004227E1" w:rsidRDefault="004227E1" w:rsidP="004227E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 xml:space="preserve">3.1 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>User uploads picture that is bigger than 2mb in size</w:t>
      </w:r>
    </w:p>
    <w:p w:rsidR="004227E1" w:rsidRDefault="004F0057" w:rsidP="004227E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>3.1.1</w:t>
      </w:r>
      <w:r w:rsidR="004227E1">
        <w:rPr>
          <w:rFonts w:ascii="Arial" w:eastAsia="Times New Roman" w:hAnsi="Arial" w:cs="Arial"/>
          <w:color w:val="000000"/>
          <w:sz w:val="23"/>
          <w:szCs w:val="23"/>
        </w:rPr>
        <w:tab/>
        <w:t xml:space="preserve">User </w:t>
      </w:r>
      <w:r w:rsidR="007E146F">
        <w:rPr>
          <w:rFonts w:ascii="Arial" w:eastAsia="Times New Roman" w:hAnsi="Arial" w:cs="Arial"/>
          <w:color w:val="000000"/>
          <w:sz w:val="23"/>
          <w:szCs w:val="23"/>
        </w:rPr>
        <w:t>reloads the pictures</w:t>
      </w:r>
    </w:p>
    <w:p w:rsidR="00D61359" w:rsidRDefault="004F0057" w:rsidP="009C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>3.1.2</w:t>
      </w:r>
      <w:r w:rsidR="007E146F">
        <w:rPr>
          <w:rFonts w:ascii="Arial" w:eastAsia="Times New Roman" w:hAnsi="Arial" w:cs="Arial"/>
          <w:color w:val="000000"/>
          <w:sz w:val="23"/>
          <w:szCs w:val="23"/>
        </w:rPr>
        <w:tab/>
        <w:t>If the pictures are under 2mb, go to step 3.2, else go to step 3.1</w:t>
      </w:r>
    </w:p>
    <w:p w:rsidR="009C52F5" w:rsidRDefault="009C52F5" w:rsidP="009C52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2F5" w:rsidRDefault="009C52F5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C52F5">
        <w:rPr>
          <w:rFonts w:ascii="Arial" w:eastAsia="Times New Roman" w:hAnsi="Arial" w:cs="Arial"/>
          <w:color w:val="000000"/>
          <w:sz w:val="23"/>
          <w:szCs w:val="23"/>
        </w:rPr>
        <w:t>3.2</w:t>
      </w:r>
      <w:r w:rsidRPr="009C52F5">
        <w:rPr>
          <w:rFonts w:ascii="Arial" w:eastAsia="Times New Roman" w:hAnsi="Arial" w:cs="Arial"/>
          <w:color w:val="000000"/>
          <w:sz w:val="23"/>
          <w:szCs w:val="23"/>
        </w:rPr>
        <w:tab/>
        <w:t>User uploads videos that are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larger than 1mb.</w:t>
      </w:r>
    </w:p>
    <w:p w:rsidR="009C52F5" w:rsidRDefault="009C52F5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>3.2.1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>User reloads videos</w:t>
      </w:r>
    </w:p>
    <w:p w:rsidR="009C52F5" w:rsidRDefault="009C52F5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>3.2.2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>If the videos are under 1mb, go to step 3.3, else go to step 3.2</w:t>
      </w:r>
    </w:p>
    <w:p w:rsidR="009C52F5" w:rsidRDefault="009C52F5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C52F5" w:rsidRDefault="009C52F5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>3.3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 xml:space="preserve">User uploads audio that are larger than </w:t>
      </w:r>
      <w:r w:rsidR="00953A7D">
        <w:rPr>
          <w:rFonts w:ascii="Arial" w:eastAsia="Times New Roman" w:hAnsi="Arial" w:cs="Arial"/>
          <w:color w:val="000000"/>
          <w:sz w:val="23"/>
          <w:szCs w:val="23"/>
        </w:rPr>
        <w:t>1mb.</w:t>
      </w:r>
    </w:p>
    <w:p w:rsidR="00953A7D" w:rsidRDefault="00953A7D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 xml:space="preserve">3.3.1 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>User reloads audio</w:t>
      </w:r>
    </w:p>
    <w:p w:rsidR="00953A7D" w:rsidRDefault="00953A7D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>3.3.2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 xml:space="preserve">If the audio are under 1mb, go to step 3.4, else go to step </w:t>
      </w:r>
      <w:r w:rsidR="00E62418">
        <w:rPr>
          <w:rFonts w:ascii="Arial" w:eastAsia="Times New Roman" w:hAnsi="Arial" w:cs="Arial"/>
          <w:color w:val="000000"/>
          <w:sz w:val="23"/>
          <w:szCs w:val="23"/>
        </w:rPr>
        <w:t>3.3</w:t>
      </w: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>3.4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>User uses more than 2mb for calendar reporting</w:t>
      </w: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>3.4.1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>User modifies his calendar reporting based on the allowed memory space</w:t>
      </w: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 xml:space="preserve">3.4.2 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>If the calendar reporting uses less than 2mb, go to step 4, else go to step 3.4</w:t>
      </w: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</w: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</w:r>
    </w:p>
    <w:p w:rsidR="00A75942" w:rsidRDefault="00A75942" w:rsidP="00A75942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3"/>
          <w:szCs w:val="23"/>
        </w:rPr>
      </w:pPr>
    </w:p>
    <w:p w:rsidR="00A75942" w:rsidRDefault="00A75942" w:rsidP="00A75942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lastRenderedPageBreak/>
        <w:t>4.1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>User adds more than 50 friends</w:t>
      </w: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>4.1.1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>User is encouraged to use the paid version if he/she wants to add more than 50 friends</w:t>
      </w: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  <w:t>4.1.2</w:t>
      </w:r>
      <w:r>
        <w:rPr>
          <w:rFonts w:ascii="Arial" w:eastAsia="Times New Roman" w:hAnsi="Arial" w:cs="Arial"/>
          <w:color w:val="000000"/>
          <w:sz w:val="23"/>
          <w:szCs w:val="23"/>
        </w:rPr>
        <w:tab/>
        <w:t>If user limits his friends to 50, go to step 5, else sign up as a paid user.</w:t>
      </w: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Exceptional Path</w:t>
      </w:r>
    </w:p>
    <w:p w:rsidR="00A75942" w:rsidRDefault="00A75942" w:rsidP="00A7594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User does not have an account with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Mybook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application</w:t>
      </w:r>
    </w:p>
    <w:p w:rsidR="00A75942" w:rsidRDefault="00A75942" w:rsidP="00A7594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User enters incorrect URL for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Mybook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application</w:t>
      </w:r>
    </w:p>
    <w:p w:rsidR="00A75942" w:rsidRDefault="00A75942" w:rsidP="00A7594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User faces issues loading the landing (main) page of the application</w:t>
      </w:r>
    </w:p>
    <w:p w:rsidR="00A75942" w:rsidRPr="00A75942" w:rsidRDefault="00A75942" w:rsidP="00A7594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User has virus in the computer and it prevents him from using the application</w:t>
      </w: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</w: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75942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75942" w:rsidRPr="009C52F5" w:rsidRDefault="00A75942" w:rsidP="009C52F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ab/>
      </w:r>
    </w:p>
    <w:sectPr w:rsidR="00A75942" w:rsidRPr="009C52F5" w:rsidSect="005F2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6880"/>
    <w:multiLevelType w:val="hybridMultilevel"/>
    <w:tmpl w:val="18188F42"/>
    <w:lvl w:ilvl="0" w:tplc="29E0D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D66E6B"/>
    <w:multiLevelType w:val="multilevel"/>
    <w:tmpl w:val="93386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67D4B"/>
    <w:rsid w:val="00267D4B"/>
    <w:rsid w:val="004227E1"/>
    <w:rsid w:val="004F0057"/>
    <w:rsid w:val="00585B65"/>
    <w:rsid w:val="005F2695"/>
    <w:rsid w:val="007E146F"/>
    <w:rsid w:val="00953A7D"/>
    <w:rsid w:val="009C52F5"/>
    <w:rsid w:val="00A75942"/>
    <w:rsid w:val="00CF0298"/>
    <w:rsid w:val="00D61359"/>
    <w:rsid w:val="00E62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6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267D4B"/>
  </w:style>
  <w:style w:type="paragraph" w:styleId="ListParagraph">
    <w:name w:val="List Paragraph"/>
    <w:basedOn w:val="Normal"/>
    <w:uiPriority w:val="34"/>
    <w:qFormat/>
    <w:rsid w:val="00A75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5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tulsi patel</dc:creator>
  <cp:lastModifiedBy>krishna</cp:lastModifiedBy>
  <cp:revision>2</cp:revision>
  <dcterms:created xsi:type="dcterms:W3CDTF">2015-02-14T18:49:00Z</dcterms:created>
  <dcterms:modified xsi:type="dcterms:W3CDTF">2015-02-14T18:49:00Z</dcterms:modified>
</cp:coreProperties>
</file>